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479"/>
        <w:gridCol w:w="481"/>
        <w:gridCol w:w="228"/>
        <w:gridCol w:w="7371"/>
        <w:gridCol w:w="361"/>
      </w:tblGrid>
      <w:tr w:rsidR="00C55F50" w:rsidTr="00C55F50">
        <w:tc>
          <w:tcPr>
            <w:tcW w:w="7960" w:type="dxa"/>
            <w:gridSpan w:val="2"/>
          </w:tcPr>
          <w:p w:rsidR="00C55F50" w:rsidRDefault="00C55F50" w:rsidP="00C55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50" w:rsidRPr="00C20ABA" w:rsidRDefault="00812C4C" w:rsidP="00C55F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Гном.</w:t>
            </w:r>
          </w:p>
          <w:p w:rsidR="00C55F50" w:rsidRPr="00C20ABA" w:rsidRDefault="00C55F50" w:rsidP="00C55F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ABA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C20ABA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C20ABA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812C4C">
              <w:rPr>
                <w:rFonts w:ascii="Times New Roman" w:hAnsi="Times New Roman" w:cs="Times New Roman"/>
                <w:sz w:val="32"/>
                <w:szCs w:val="32"/>
              </w:rPr>
              <w:t>Гном  мал  и  мил. У  гнома  астры  и  маки.  У гномика  гамак.</w:t>
            </w:r>
          </w:p>
          <w:p w:rsidR="00C55F50" w:rsidRDefault="00C55F50" w:rsidP="00C55F5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7734"/>
            </w:tblGrid>
            <w:tr w:rsidR="00C20ABA" w:rsidTr="00C20ABA">
              <w:trPr>
                <w:trHeight w:val="280"/>
              </w:trPr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C55F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Tr="00C20ABA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C55F50">
                  <w:pPr>
                    <w:rPr>
                      <w:rFonts w:ascii="Times New Roman" w:hAnsi="Times New Roman" w:cs="Times New Roman"/>
                    </w:rPr>
                  </w:pPr>
                </w:p>
                <w:p w:rsidR="00C20ABA" w:rsidRPr="00C20ABA" w:rsidRDefault="00C20ABA" w:rsidP="00C55F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Tr="00C20ABA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812C4C" w:rsidP="00C55F5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C20ABA" w:rsidTr="00C20ABA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812C4C" w:rsidP="00C55F5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C20ABA" w:rsidRPr="00C20ABA" w:rsidRDefault="00C20ABA" w:rsidP="00C55F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Tr="00C20ABA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C55F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Tr="00C20ABA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C55F50">
                  <w:pPr>
                    <w:rPr>
                      <w:rFonts w:ascii="Times New Roman" w:hAnsi="Times New Roman" w:cs="Times New Roman"/>
                    </w:rPr>
                  </w:pPr>
                </w:p>
                <w:p w:rsidR="00C20ABA" w:rsidRPr="00C20ABA" w:rsidRDefault="00C20ABA" w:rsidP="00C55F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Tr="00C20ABA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C55F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55F50" w:rsidRDefault="00C55F50" w:rsidP="00C55F5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20ABA" w:rsidRDefault="00C20ABA" w:rsidP="00C55F5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20ABA" w:rsidRDefault="00812C4C" w:rsidP="00812C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У сопки.</w:t>
            </w:r>
          </w:p>
          <w:p w:rsidR="00C20ABA" w:rsidRDefault="00C20ABA" w:rsidP="00C20A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="00812C4C">
              <w:rPr>
                <w:rFonts w:ascii="Times New Roman" w:hAnsi="Times New Roman" w:cs="Times New Roman"/>
                <w:sz w:val="32"/>
                <w:szCs w:val="32"/>
              </w:rPr>
              <w:t xml:space="preserve">Тут  сопка.  У  сопки  осины  и  сосны.  У  осины кусты.  У  куста  ростки. </w:t>
            </w:r>
          </w:p>
          <w:p w:rsidR="00812C4C" w:rsidRDefault="00812C4C" w:rsidP="00C20A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7734"/>
            </w:tblGrid>
            <w:tr w:rsidR="00C20ABA" w:rsidRPr="00C20ABA" w:rsidTr="00F75452">
              <w:trPr>
                <w:trHeight w:val="280"/>
              </w:trPr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RPr="00C20ABA" w:rsidTr="00F75452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RPr="00C20ABA" w:rsidTr="00F75452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RPr="00C20ABA" w:rsidTr="00F75452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RPr="00C20ABA" w:rsidTr="00F75452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RPr="00C20ABA" w:rsidTr="00F75452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RPr="00C20ABA" w:rsidTr="00F75452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2C4C" w:rsidRPr="00C20ABA" w:rsidTr="00F75452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812C4C" w:rsidRDefault="00812C4C" w:rsidP="00F75452">
                  <w:pPr>
                    <w:rPr>
                      <w:rFonts w:ascii="Times New Roman" w:hAnsi="Times New Roman" w:cs="Times New Roman"/>
                    </w:rPr>
                  </w:pPr>
                </w:p>
                <w:p w:rsidR="00812C4C" w:rsidRPr="00C20ABA" w:rsidRDefault="00812C4C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2C4C" w:rsidRPr="00C20ABA" w:rsidTr="00F75452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812C4C" w:rsidRPr="00C20ABA" w:rsidRDefault="00812C4C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20ABA" w:rsidRPr="00C55F50" w:rsidRDefault="00812C4C" w:rsidP="00C20A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7960" w:type="dxa"/>
            <w:gridSpan w:val="3"/>
          </w:tcPr>
          <w:p w:rsidR="00C55F50" w:rsidRDefault="00C55F50"/>
          <w:p w:rsidR="00C55F50" w:rsidRDefault="00812C4C" w:rsidP="00C20A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Урок.</w:t>
            </w:r>
          </w:p>
          <w:p w:rsidR="00C55F50" w:rsidRDefault="00C20ABA"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 w:rsidR="00812C4C">
              <w:rPr>
                <w:rFonts w:ascii="Times New Roman" w:hAnsi="Times New Roman" w:cs="Times New Roman"/>
                <w:sz w:val="32"/>
                <w:szCs w:val="32"/>
              </w:rPr>
              <w:t>Утро.  У  окон  парты.  У  парт  Ира,  Инна,  Рита   и  Гарик.  Тут  урок.</w:t>
            </w:r>
          </w:p>
          <w:p w:rsidR="00C55F50" w:rsidRDefault="00C55F50"/>
          <w:p w:rsidR="00C55F50" w:rsidRDefault="00C55F50"/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7734"/>
            </w:tblGrid>
            <w:tr w:rsidR="00C20ABA" w:rsidRPr="00C20ABA" w:rsidTr="00F75452">
              <w:trPr>
                <w:trHeight w:val="280"/>
              </w:trPr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RPr="00C20ABA" w:rsidTr="00F75452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RPr="00C20ABA" w:rsidTr="00F75452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RPr="00C20ABA" w:rsidTr="00F75452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RPr="00C20ABA" w:rsidTr="00F75452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RPr="00C20ABA" w:rsidTr="00F75452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RPr="00C20ABA" w:rsidTr="00F75452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55F50" w:rsidRDefault="00C55F50"/>
          <w:p w:rsidR="00C20ABA" w:rsidRDefault="00C20ABA"/>
          <w:p w:rsidR="00C20ABA" w:rsidRDefault="00812C4C" w:rsidP="00812C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Туман.</w:t>
            </w:r>
          </w:p>
          <w:p w:rsidR="00C20ABA" w:rsidRDefault="00C20ABA" w:rsidP="00812C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  <w:r w:rsidR="00812C4C">
              <w:rPr>
                <w:rFonts w:ascii="Times New Roman" w:hAnsi="Times New Roman" w:cs="Times New Roman"/>
                <w:sz w:val="32"/>
                <w:szCs w:val="32"/>
              </w:rPr>
              <w:t>Сумрак.  Туман  плыл  по  лугу,  по  кустам.  У  ракиты  он  уснул.</w:t>
            </w:r>
          </w:p>
          <w:p w:rsidR="00C20ABA" w:rsidRDefault="00C20ABA" w:rsidP="00C20A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7734"/>
            </w:tblGrid>
            <w:tr w:rsidR="00C20ABA" w:rsidRPr="00C20ABA" w:rsidTr="00F75452">
              <w:trPr>
                <w:trHeight w:val="280"/>
              </w:trPr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RPr="00C20ABA" w:rsidTr="00F75452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RPr="00C20ABA" w:rsidTr="00F75452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RPr="00C20ABA" w:rsidTr="00F75452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RPr="00C20ABA" w:rsidTr="00F75452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RPr="00C20ABA" w:rsidTr="00F75452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0ABA" w:rsidRPr="00C20ABA" w:rsidTr="00F75452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C20ABA" w:rsidRPr="00C20ABA" w:rsidRDefault="00C20ABA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2C4C" w:rsidRPr="00C20ABA" w:rsidTr="00F75452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812C4C" w:rsidRDefault="00812C4C" w:rsidP="00F75452">
                  <w:pPr>
                    <w:rPr>
                      <w:rFonts w:ascii="Times New Roman" w:hAnsi="Times New Roman" w:cs="Times New Roman"/>
                    </w:rPr>
                  </w:pPr>
                </w:p>
                <w:p w:rsidR="00812C4C" w:rsidRPr="00C20ABA" w:rsidRDefault="00812C4C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2C4C" w:rsidRPr="00C20ABA" w:rsidTr="00F75452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812C4C" w:rsidRPr="00C20ABA" w:rsidRDefault="00812C4C" w:rsidP="00F754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20ABA" w:rsidRPr="00C20ABA" w:rsidRDefault="00C20ABA" w:rsidP="00C20A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5F50" w:rsidRDefault="00C55F50"/>
          <w:p w:rsidR="00C55F50" w:rsidRDefault="00C55F50"/>
        </w:tc>
      </w:tr>
      <w:tr w:rsidR="00EB5003" w:rsidTr="00D52151">
        <w:trPr>
          <w:gridAfter w:val="1"/>
          <w:wAfter w:w="361" w:type="dxa"/>
        </w:trPr>
        <w:tc>
          <w:tcPr>
            <w:tcW w:w="7479" w:type="dxa"/>
          </w:tcPr>
          <w:p w:rsidR="00EB5003" w:rsidRDefault="00EB5003" w:rsidP="00D52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003" w:rsidRPr="00C20ABA" w:rsidRDefault="00EB5003" w:rsidP="00D521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 сосны.</w:t>
            </w:r>
          </w:p>
          <w:p w:rsidR="00EB5003" w:rsidRPr="00C20ABA" w:rsidRDefault="00EB5003" w:rsidP="00D521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  сосны  папа  и  Гарик.  У  Гарика  такса  и  котик. </w:t>
            </w:r>
          </w:p>
          <w:p w:rsidR="00EB5003" w:rsidRDefault="00EB5003" w:rsidP="00D5215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7258"/>
            </w:tblGrid>
            <w:tr w:rsidR="00EB5003" w:rsidTr="00D52151">
              <w:trPr>
                <w:trHeight w:val="280"/>
              </w:trPr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B5003" w:rsidRDefault="00EB5003" w:rsidP="00D521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B5003" w:rsidRDefault="00EB5003" w:rsidP="00D521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B5003" w:rsidRDefault="00EB5003" w:rsidP="00D521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Осы.</w:t>
            </w:r>
          </w:p>
          <w:p w:rsidR="00EB5003" w:rsidRDefault="00EB5003" w:rsidP="00D521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Ира  и  Рита  у  осины.  Тут  осы.  У  Риты  укусы.</w:t>
            </w:r>
          </w:p>
          <w:p w:rsidR="00EB5003" w:rsidRDefault="00EB5003" w:rsidP="00D521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7258"/>
            </w:tblGrid>
            <w:tr w:rsidR="00EB5003" w:rsidRPr="00C20ABA" w:rsidTr="00D52151">
              <w:trPr>
                <w:trHeight w:val="280"/>
              </w:trPr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RPr="00C20ABA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RPr="00C20ABA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RPr="00C20ABA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RPr="00C20ABA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RPr="00C20ABA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RPr="00C20ABA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B5003" w:rsidRPr="00C55F50" w:rsidRDefault="00EB5003" w:rsidP="00D521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EB5003" w:rsidRDefault="00EB5003" w:rsidP="00D52151"/>
        </w:tc>
        <w:tc>
          <w:tcPr>
            <w:tcW w:w="7371" w:type="dxa"/>
          </w:tcPr>
          <w:p w:rsidR="00EB5003" w:rsidRDefault="00EB5003" w:rsidP="00D52151"/>
          <w:p w:rsidR="00EB5003" w:rsidRDefault="00EB5003" w:rsidP="00D521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Нора.</w:t>
            </w:r>
          </w:p>
          <w:p w:rsidR="00EB5003" w:rsidRDefault="00EB5003" w:rsidP="00D52151"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У  горы  нора.  У  норы  сыро.  Тут  крот.  Крот спит.</w:t>
            </w:r>
          </w:p>
          <w:p w:rsidR="00EB5003" w:rsidRDefault="00EB5003" w:rsidP="00D52151"/>
          <w:p w:rsidR="00EB5003" w:rsidRDefault="00EB5003" w:rsidP="00D52151"/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7150"/>
            </w:tblGrid>
            <w:tr w:rsidR="00EB5003" w:rsidRPr="00C20ABA" w:rsidTr="00D52151">
              <w:trPr>
                <w:trHeight w:val="280"/>
              </w:trPr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RPr="00C20ABA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RPr="00C20ABA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RPr="00C20ABA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RPr="00C20ABA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RPr="00C20ABA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RPr="00C20ABA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B5003" w:rsidRDefault="00EB5003" w:rsidP="00D52151"/>
          <w:p w:rsidR="00EB5003" w:rsidRDefault="00EB5003" w:rsidP="00D52151"/>
          <w:p w:rsidR="00EB5003" w:rsidRDefault="00EB5003" w:rsidP="00D521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Сорока.</w:t>
            </w:r>
          </w:p>
          <w:p w:rsidR="00EB5003" w:rsidRDefault="00EB5003" w:rsidP="00D521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Тут 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сорока-красотка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У  сосны  Простак. Простак – кот.  Уноси, 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красотка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 ноги!</w:t>
            </w:r>
          </w:p>
          <w:p w:rsidR="00EB5003" w:rsidRDefault="00EB5003" w:rsidP="00D521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7150"/>
            </w:tblGrid>
            <w:tr w:rsidR="00EB5003" w:rsidRPr="00C20ABA" w:rsidTr="00D52151">
              <w:trPr>
                <w:trHeight w:val="280"/>
              </w:trPr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RPr="00C20ABA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RPr="00C20ABA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RPr="00C20ABA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RPr="00C20ABA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RPr="00C20ABA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RPr="00C20ABA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RPr="00C20ABA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5003" w:rsidRPr="00C20ABA" w:rsidTr="00D52151">
              <w:tc>
                <w:tcPr>
                  <w:tcW w:w="7734" w:type="dxa"/>
                  <w:tcBorders>
                    <w:left w:val="nil"/>
                    <w:right w:val="nil"/>
                  </w:tcBorders>
                </w:tcPr>
                <w:p w:rsidR="00EB5003" w:rsidRPr="00C20ABA" w:rsidRDefault="00EB5003" w:rsidP="00D521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B5003" w:rsidRPr="00C20ABA" w:rsidRDefault="00EB5003" w:rsidP="00D521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B5003" w:rsidRDefault="00EB5003" w:rsidP="00D52151"/>
        </w:tc>
        <w:bookmarkStart w:id="0" w:name="_GoBack"/>
        <w:bookmarkEnd w:id="0"/>
      </w:tr>
    </w:tbl>
    <w:p w:rsidR="00EB5003" w:rsidRDefault="00EB5003" w:rsidP="00EB5003"/>
    <w:tbl>
      <w:tblPr>
        <w:tblStyle w:val="a3"/>
        <w:tblW w:w="16126" w:type="dxa"/>
        <w:tblLook w:val="04A0"/>
      </w:tblPr>
      <w:tblGrid>
        <w:gridCol w:w="7960"/>
        <w:gridCol w:w="8166"/>
      </w:tblGrid>
      <w:tr w:rsidR="00F75B3F" w:rsidTr="00F75B3F">
        <w:tc>
          <w:tcPr>
            <w:tcW w:w="7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B3F" w:rsidRDefault="00F75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B3F" w:rsidRDefault="00F75B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Кто кого испугал?</w:t>
            </w:r>
          </w:p>
          <w:p w:rsidR="00F75B3F" w:rsidRDefault="00F75B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5B3F" w:rsidRDefault="00F75B3F">
            <w:pPr>
              <w:ind w:firstLine="11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Роман и Тарас построили плот. Поток клокотал и толкал плот.  Они  скоро  приплыли  к пристани.  Плот  спугнул  уток. Утки  нырнули.  Ну  и утки!</w:t>
            </w:r>
          </w:p>
          <w:p w:rsidR="00F75B3F" w:rsidRDefault="00F75B3F">
            <w:pPr>
              <w:ind w:firstLine="113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5B3F" w:rsidRDefault="00F75B3F">
            <w:pPr>
              <w:ind w:firstLine="1134"/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7734"/>
            </w:tblGrid>
            <w:tr w:rsidR="00F75B3F">
              <w:trPr>
                <w:trHeight w:val="280"/>
              </w:trPr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75B3F" w:rsidRDefault="00F75B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7734"/>
            </w:tblGrid>
            <w:tr w:rsidR="00F75B3F">
              <w:trPr>
                <w:trHeight w:val="280"/>
              </w:trPr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75B3F" w:rsidRDefault="00F75B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B3F" w:rsidRDefault="00F75B3F"/>
          <w:p w:rsidR="00F75B3F" w:rsidRDefault="00F75B3F">
            <w:pPr>
              <w:ind w:firstLine="125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Паша – шутник.</w:t>
            </w:r>
          </w:p>
          <w:p w:rsidR="00F75B3F" w:rsidRDefault="00F75B3F">
            <w:pPr>
              <w:ind w:firstLine="125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5B3F" w:rsidRDefault="00F75B3F">
            <w:pPr>
              <w:ind w:firstLine="125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  нас  гостит  клоун  Паша.  Он  шутник.  Паша  носит  шапку – ушанку,  штанишки  с  ромашками.  По  карманам  у  Паши  рассыпаны  шишки.  Наш  шутник  сушит ромашки  на  окрошку.</w:t>
            </w:r>
          </w:p>
          <w:p w:rsidR="00F75B3F" w:rsidRDefault="00F75B3F">
            <w:pPr>
              <w:ind w:firstLine="125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5B3F" w:rsidRDefault="00F75B3F"/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7734"/>
            </w:tblGrid>
            <w:tr w:rsidR="00F75B3F">
              <w:trPr>
                <w:trHeight w:val="280"/>
              </w:trPr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75B3F" w:rsidRDefault="00F75B3F"/>
          <w:p w:rsidR="00F75B3F" w:rsidRDefault="00F75B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7734"/>
            </w:tblGrid>
            <w:tr w:rsidR="00F75B3F">
              <w:trPr>
                <w:trHeight w:val="280"/>
              </w:trPr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75B3F" w:rsidRDefault="00F75B3F"/>
        </w:tc>
      </w:tr>
      <w:tr w:rsidR="00F75B3F" w:rsidTr="00F75B3F">
        <w:tc>
          <w:tcPr>
            <w:tcW w:w="7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B3F" w:rsidRDefault="00F75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B3F" w:rsidRDefault="00F75B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Котик  Пушок.</w:t>
            </w:r>
          </w:p>
          <w:p w:rsidR="00F75B3F" w:rsidRDefault="00F75B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5B3F" w:rsidRDefault="00F75B3F">
            <w:pPr>
              <w:ind w:firstLine="11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  кота 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Мурлыки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сынишка – котик  Пушок.  У     котика  лапки  и  ушки  пушисты,  а  усики  длинны.  Коготки  остры.</w:t>
            </w:r>
          </w:p>
          <w:p w:rsidR="00F75B3F" w:rsidRDefault="00F75B3F">
            <w:pPr>
              <w:ind w:firstLine="11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Котик  Пушок – умник  и  лапушка. У  Пушка  подруга  малышка  Маришка.</w:t>
            </w:r>
          </w:p>
          <w:p w:rsidR="00F75B3F" w:rsidRDefault="00F75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7734"/>
            </w:tblGrid>
            <w:tr w:rsidR="00F75B3F">
              <w:trPr>
                <w:trHeight w:val="280"/>
              </w:trPr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ind w:firstLine="1021"/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ind w:firstLine="10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75B3F" w:rsidRDefault="00F75B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7734"/>
            </w:tblGrid>
            <w:tr w:rsidR="00F75B3F">
              <w:trPr>
                <w:trHeight w:val="280"/>
              </w:trPr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75B3F" w:rsidRDefault="00F75B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B3F" w:rsidRDefault="00F75B3F"/>
          <w:p w:rsidR="00F75B3F" w:rsidRDefault="00F75B3F">
            <w:pPr>
              <w:ind w:firstLine="125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Гном  Томми.</w:t>
            </w:r>
          </w:p>
          <w:p w:rsidR="00F75B3F" w:rsidRDefault="00F75B3F">
            <w:pPr>
              <w:ind w:firstLine="125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5B3F" w:rsidRDefault="00F75B3F">
            <w:pPr>
              <w:ind w:firstLine="125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 гномика  Томми  гитара. Он  артист.  Утром  он играл  романс  макам  и  астрам.  Струны  гитары  плакали.  Маки  грустили.  А  астры уронили  капли  росы.  </w:t>
            </w:r>
          </w:p>
          <w:p w:rsidR="00F75B3F" w:rsidRDefault="00F75B3F">
            <w:pPr>
              <w:ind w:firstLine="125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5B3F" w:rsidRDefault="00F75B3F"/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7734"/>
            </w:tblGrid>
            <w:tr w:rsidR="00F75B3F">
              <w:trPr>
                <w:trHeight w:val="280"/>
              </w:trPr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75B3F" w:rsidRDefault="00F75B3F"/>
          <w:p w:rsidR="00F75B3F" w:rsidRDefault="00F75B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7734"/>
            </w:tblGrid>
            <w:tr w:rsidR="00F75B3F">
              <w:trPr>
                <w:trHeight w:val="280"/>
              </w:trPr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5B3F">
              <w:tc>
                <w:tcPr>
                  <w:tcW w:w="7734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75B3F" w:rsidRDefault="00F75B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75B3F" w:rsidRDefault="00F75B3F"/>
        </w:tc>
      </w:tr>
    </w:tbl>
    <w:p w:rsidR="00F75B3F" w:rsidRDefault="00F75B3F" w:rsidP="00F75B3F"/>
    <w:tbl>
      <w:tblPr>
        <w:tblStyle w:val="a3"/>
        <w:tblW w:w="0" w:type="auto"/>
        <w:tblLook w:val="04A0"/>
      </w:tblPr>
      <w:tblGrid>
        <w:gridCol w:w="7959"/>
        <w:gridCol w:w="7961"/>
      </w:tblGrid>
      <w:tr w:rsidR="00D67BC9" w:rsidRPr="0001676A" w:rsidTr="00BD038E">
        <w:trPr>
          <w:trHeight w:val="2055"/>
        </w:trPr>
        <w:tc>
          <w:tcPr>
            <w:tcW w:w="8046" w:type="dxa"/>
            <w:tcBorders>
              <w:bottom w:val="single" w:sz="4" w:space="0" w:color="auto"/>
            </w:tcBorders>
          </w:tcPr>
          <w:p w:rsidR="00D67BC9" w:rsidRDefault="00D67BC9" w:rsidP="00BD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Зимние картины.</w:t>
            </w:r>
          </w:p>
          <w:p w:rsidR="00D67BC9" w:rsidRDefault="00D67BC9" w:rsidP="00BD0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Давно  ушло  лето,  пролетели  осенние  дни.  Всё  засыпано</w:t>
            </w:r>
          </w:p>
          <w:p w:rsidR="00D67BC9" w:rsidRDefault="00D67BC9" w:rsidP="00BD0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пушистым  снегом.  Ударили  морозы.  Застыли  озёра  и  реки.  Пусто  в  лесу  и  в  поле.</w:t>
            </w:r>
          </w:p>
          <w:p w:rsidR="00D67BC9" w:rsidRDefault="00D67BC9" w:rsidP="00BD0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Сладко  спят  в  берлоге  медведи.  Засопел  в  норе  барсук. Спит  в  гнёздышке  белка.  Один  волк  завывает.</w:t>
            </w:r>
          </w:p>
          <w:p w:rsidR="00D67BC9" w:rsidRPr="0001676A" w:rsidRDefault="00D67BC9" w:rsidP="00BD0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6" w:type="dxa"/>
            <w:tcBorders>
              <w:bottom w:val="single" w:sz="4" w:space="0" w:color="auto"/>
            </w:tcBorders>
          </w:tcPr>
          <w:p w:rsidR="00D67BC9" w:rsidRDefault="00D67BC9" w:rsidP="00BD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Птичий двор.</w:t>
            </w:r>
          </w:p>
          <w:p w:rsidR="00D67BC9" w:rsidRDefault="00D67BC9" w:rsidP="00BD0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За  деревней   стоят  белые,  аккуратные  домики.  В  них  живут  куры  с  цыплятами.  Утром  Настя  и  Маша  приносят  пшеницу  и  кормят  своих  питомцев.</w:t>
            </w:r>
          </w:p>
          <w:p w:rsidR="00D67BC9" w:rsidRDefault="00D67BC9" w:rsidP="00BD0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Птичий  двор  охраняет  щенок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Куры  привыкли  к  нему.  Вечером  щенок  загоняет  их  в  домики.</w:t>
            </w:r>
          </w:p>
          <w:p w:rsidR="00D67BC9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BC9" w:rsidRPr="0001676A" w:rsidRDefault="00D67BC9" w:rsidP="00BD0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BC9" w:rsidRPr="00993C3E" w:rsidTr="00BD038E">
        <w:trPr>
          <w:trHeight w:val="210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Pr="008C20B0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Pr="00993C3E" w:rsidRDefault="00D67BC9" w:rsidP="00BD038E">
            <w:pPr>
              <w:rPr>
                <w:sz w:val="20"/>
                <w:szCs w:val="20"/>
              </w:rPr>
            </w:pPr>
          </w:p>
        </w:tc>
      </w:tr>
      <w:tr w:rsidR="00D67BC9" w:rsidTr="00BD038E">
        <w:trPr>
          <w:trHeight w:val="390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Default="00D67BC9" w:rsidP="00BD0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BC9" w:rsidRDefault="00D67BC9" w:rsidP="00BD038E"/>
        </w:tc>
      </w:tr>
      <w:tr w:rsidR="00D67BC9" w:rsidRPr="00993C3E" w:rsidTr="00BD038E">
        <w:trPr>
          <w:trHeight w:val="240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Pr="006F35CF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Pr="00993C3E" w:rsidRDefault="00D67BC9" w:rsidP="00BD038E">
            <w:pPr>
              <w:rPr>
                <w:sz w:val="20"/>
                <w:szCs w:val="20"/>
              </w:rPr>
            </w:pPr>
          </w:p>
        </w:tc>
      </w:tr>
      <w:tr w:rsidR="00D67BC9" w:rsidTr="00BD038E">
        <w:trPr>
          <w:trHeight w:val="494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Default="00D67BC9" w:rsidP="00BD038E"/>
        </w:tc>
      </w:tr>
      <w:tr w:rsidR="00D67BC9" w:rsidRPr="00993C3E" w:rsidTr="00BD038E">
        <w:trPr>
          <w:trHeight w:val="225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Pr="006F35CF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Pr="00993C3E" w:rsidRDefault="00D67BC9" w:rsidP="00BD038E">
            <w:pPr>
              <w:rPr>
                <w:sz w:val="20"/>
                <w:szCs w:val="20"/>
              </w:rPr>
            </w:pPr>
          </w:p>
        </w:tc>
      </w:tr>
      <w:tr w:rsidR="00D67BC9" w:rsidTr="00BD038E">
        <w:trPr>
          <w:trHeight w:val="479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Default="00D67BC9" w:rsidP="00BD038E"/>
        </w:tc>
      </w:tr>
      <w:tr w:rsidR="00D67BC9" w:rsidRPr="00993C3E" w:rsidTr="00BD038E">
        <w:trPr>
          <w:trHeight w:val="189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Pr="006F35CF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Pr="00993C3E" w:rsidRDefault="00D67BC9" w:rsidP="00BD038E">
            <w:pPr>
              <w:rPr>
                <w:sz w:val="20"/>
                <w:szCs w:val="20"/>
              </w:rPr>
            </w:pPr>
          </w:p>
        </w:tc>
      </w:tr>
      <w:tr w:rsidR="00D67BC9" w:rsidTr="00BD038E">
        <w:trPr>
          <w:trHeight w:val="518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Default="00D67BC9" w:rsidP="00BD038E"/>
        </w:tc>
      </w:tr>
      <w:tr w:rsidR="00D67BC9" w:rsidRPr="00993C3E" w:rsidTr="00BD038E">
        <w:trPr>
          <w:trHeight w:val="131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Pr="006F35CF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Pr="00993C3E" w:rsidRDefault="00D67BC9" w:rsidP="00BD038E">
            <w:pPr>
              <w:rPr>
                <w:sz w:val="20"/>
                <w:szCs w:val="20"/>
              </w:rPr>
            </w:pPr>
          </w:p>
        </w:tc>
      </w:tr>
      <w:tr w:rsidR="00D67BC9" w:rsidTr="00BD038E">
        <w:trPr>
          <w:trHeight w:val="458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Default="00D67BC9" w:rsidP="00BD038E"/>
        </w:tc>
      </w:tr>
      <w:tr w:rsidR="00D67BC9" w:rsidRPr="00993C3E" w:rsidTr="00BD038E">
        <w:trPr>
          <w:trHeight w:val="240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Pr="006F35CF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Pr="00993C3E" w:rsidRDefault="00D67BC9" w:rsidP="00BD038E">
            <w:pPr>
              <w:rPr>
                <w:sz w:val="20"/>
                <w:szCs w:val="20"/>
              </w:rPr>
            </w:pPr>
          </w:p>
        </w:tc>
      </w:tr>
      <w:tr w:rsidR="00D67BC9" w:rsidTr="00BD038E">
        <w:trPr>
          <w:trHeight w:val="455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Default="00D67BC9" w:rsidP="00BD038E"/>
        </w:tc>
      </w:tr>
      <w:tr w:rsidR="00D67BC9" w:rsidRPr="00993C3E" w:rsidTr="00BD038E">
        <w:trPr>
          <w:trHeight w:val="250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Pr="006F35CF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Pr="00993C3E" w:rsidRDefault="00D67BC9" w:rsidP="00BD038E">
            <w:pPr>
              <w:rPr>
                <w:sz w:val="20"/>
                <w:szCs w:val="20"/>
              </w:rPr>
            </w:pPr>
          </w:p>
        </w:tc>
      </w:tr>
      <w:tr w:rsidR="00D67BC9" w:rsidTr="00BD038E">
        <w:trPr>
          <w:trHeight w:val="223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Default="00D67BC9" w:rsidP="00BD038E"/>
        </w:tc>
      </w:tr>
      <w:tr w:rsidR="00D67BC9" w:rsidRPr="00993C3E" w:rsidTr="00BD038E">
        <w:trPr>
          <w:trHeight w:val="210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Pr="006F35CF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Pr="00993C3E" w:rsidRDefault="00D67BC9" w:rsidP="00BD038E">
            <w:pPr>
              <w:rPr>
                <w:sz w:val="20"/>
                <w:szCs w:val="20"/>
              </w:rPr>
            </w:pPr>
          </w:p>
        </w:tc>
      </w:tr>
      <w:tr w:rsidR="00D67BC9" w:rsidTr="00BD038E">
        <w:trPr>
          <w:trHeight w:val="292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Default="00D67BC9" w:rsidP="00BD038E"/>
        </w:tc>
      </w:tr>
      <w:tr w:rsidR="00D67BC9" w:rsidRPr="00993C3E" w:rsidTr="00BD038E">
        <w:trPr>
          <w:trHeight w:val="210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Pr="006F35CF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Pr="00993C3E" w:rsidRDefault="00D67BC9" w:rsidP="00BD038E">
            <w:pPr>
              <w:rPr>
                <w:sz w:val="20"/>
                <w:szCs w:val="20"/>
              </w:rPr>
            </w:pPr>
          </w:p>
        </w:tc>
      </w:tr>
      <w:tr w:rsidR="00D67BC9" w:rsidTr="00BD038E">
        <w:trPr>
          <w:trHeight w:val="495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Default="00D67BC9" w:rsidP="00BD038E"/>
        </w:tc>
      </w:tr>
      <w:tr w:rsidR="00D67BC9" w:rsidRPr="00993C3E" w:rsidTr="00BD038E">
        <w:trPr>
          <w:trHeight w:val="240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Pr="006F35CF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Pr="00993C3E" w:rsidRDefault="00D67BC9" w:rsidP="00BD038E">
            <w:pPr>
              <w:rPr>
                <w:sz w:val="20"/>
                <w:szCs w:val="20"/>
              </w:rPr>
            </w:pPr>
          </w:p>
        </w:tc>
      </w:tr>
      <w:tr w:rsidR="00D67BC9" w:rsidTr="00BD038E">
        <w:trPr>
          <w:trHeight w:val="465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Default="00D67BC9" w:rsidP="00BD038E"/>
        </w:tc>
      </w:tr>
      <w:tr w:rsidR="00D67BC9" w:rsidRPr="00993C3E" w:rsidTr="00BD038E">
        <w:trPr>
          <w:trHeight w:val="210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Pr="00993C3E" w:rsidRDefault="00D67BC9" w:rsidP="00BD038E">
            <w:pPr>
              <w:rPr>
                <w:sz w:val="20"/>
                <w:szCs w:val="20"/>
              </w:rPr>
            </w:pPr>
          </w:p>
        </w:tc>
      </w:tr>
      <w:tr w:rsidR="00D67BC9" w:rsidTr="00BD038E">
        <w:trPr>
          <w:trHeight w:val="48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Default="00D67BC9" w:rsidP="00BD038E"/>
        </w:tc>
      </w:tr>
      <w:tr w:rsidR="00D67BC9" w:rsidTr="00BD038E">
        <w:trPr>
          <w:trHeight w:val="19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9" w:rsidRDefault="00D67BC9" w:rsidP="00BD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BC9" w:rsidRDefault="00D67BC9" w:rsidP="00BD038E"/>
        </w:tc>
      </w:tr>
    </w:tbl>
    <w:p w:rsidR="00FD6695" w:rsidRDefault="00FD6695"/>
    <w:sectPr w:rsidR="00FD6695" w:rsidSect="00EB5003">
      <w:pgSz w:w="16838" w:h="11906" w:orient="landscape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5F50"/>
    <w:rsid w:val="00355B1C"/>
    <w:rsid w:val="003D305C"/>
    <w:rsid w:val="004B47FA"/>
    <w:rsid w:val="00511BF8"/>
    <w:rsid w:val="005F082F"/>
    <w:rsid w:val="00704BA1"/>
    <w:rsid w:val="00812C4C"/>
    <w:rsid w:val="0091650A"/>
    <w:rsid w:val="00C20ABA"/>
    <w:rsid w:val="00C55F50"/>
    <w:rsid w:val="00D67BC9"/>
    <w:rsid w:val="00EB5003"/>
    <w:rsid w:val="00F75B3F"/>
    <w:rsid w:val="00FD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</dc:creator>
  <cp:keywords/>
  <dc:description/>
  <cp:lastModifiedBy>Ринат</cp:lastModifiedBy>
  <cp:revision>3</cp:revision>
  <cp:lastPrinted>2010-10-29T15:50:00Z</cp:lastPrinted>
  <dcterms:created xsi:type="dcterms:W3CDTF">2015-06-15T14:43:00Z</dcterms:created>
  <dcterms:modified xsi:type="dcterms:W3CDTF">2015-06-15T14:57:00Z</dcterms:modified>
</cp:coreProperties>
</file>